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F51AF" w14:textId="23CD1202" w:rsidR="00A4555C" w:rsidRPr="00EB1138" w:rsidRDefault="007D45F5" w:rsidP="00EB1138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EB1138">
        <w:rPr>
          <w:rFonts w:ascii="Times New Roman" w:hAnsi="Times New Roman" w:cs="Times New Roman"/>
          <w:b/>
          <w:bCs/>
          <w:color w:val="FF0000"/>
          <w:sz w:val="44"/>
          <w:szCs w:val="44"/>
        </w:rPr>
        <w:t>FINANSE RADY RODZICÓW 2023/2024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6"/>
        <w:gridCol w:w="1976"/>
      </w:tblGrid>
      <w:tr w:rsidR="007D45F5" w14:paraId="29B15017" w14:textId="77777777" w:rsidTr="007D45F5">
        <w:tc>
          <w:tcPr>
            <w:tcW w:w="7366" w:type="dxa"/>
          </w:tcPr>
          <w:p w14:paraId="61B9D56E" w14:textId="7584E294" w:rsidR="007D45F5" w:rsidRDefault="007D45F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Pozostało z 2022/2023</w:t>
            </w:r>
          </w:p>
        </w:tc>
        <w:tc>
          <w:tcPr>
            <w:tcW w:w="1696" w:type="dxa"/>
          </w:tcPr>
          <w:p w14:paraId="313DC4BD" w14:textId="28480129" w:rsidR="007D45F5" w:rsidRDefault="007D45F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8 101,21</w:t>
            </w:r>
          </w:p>
        </w:tc>
      </w:tr>
      <w:tr w:rsidR="007D45F5" w14:paraId="4B749914" w14:textId="77777777" w:rsidTr="007D45F5">
        <w:tc>
          <w:tcPr>
            <w:tcW w:w="7366" w:type="dxa"/>
          </w:tcPr>
          <w:p w14:paraId="499E885F" w14:textId="64216321" w:rsidR="007D45F5" w:rsidRDefault="007D45F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Wpłaty rodziców – składki 90 zł</w:t>
            </w:r>
          </w:p>
        </w:tc>
        <w:tc>
          <w:tcPr>
            <w:tcW w:w="1696" w:type="dxa"/>
          </w:tcPr>
          <w:p w14:paraId="61E28E29" w14:textId="1CE42549" w:rsidR="007D45F5" w:rsidRDefault="007D45F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7 110,00</w:t>
            </w:r>
          </w:p>
        </w:tc>
      </w:tr>
      <w:tr w:rsidR="007D45F5" w14:paraId="6F6EFD50" w14:textId="77777777" w:rsidTr="007D45F5">
        <w:tc>
          <w:tcPr>
            <w:tcW w:w="7366" w:type="dxa"/>
          </w:tcPr>
          <w:p w14:paraId="5ECCB290" w14:textId="618FCAFF" w:rsidR="007D45F5" w:rsidRDefault="007D45F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Dochód wieczorek</w:t>
            </w:r>
          </w:p>
        </w:tc>
        <w:tc>
          <w:tcPr>
            <w:tcW w:w="1696" w:type="dxa"/>
          </w:tcPr>
          <w:p w14:paraId="6DEB1AC6" w14:textId="3E5103B9" w:rsidR="007D45F5" w:rsidRDefault="007D45F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16 386,00</w:t>
            </w:r>
          </w:p>
        </w:tc>
      </w:tr>
      <w:tr w:rsidR="007D45F5" w14:paraId="111A7432" w14:textId="77777777" w:rsidTr="007D45F5">
        <w:tc>
          <w:tcPr>
            <w:tcW w:w="7366" w:type="dxa"/>
          </w:tcPr>
          <w:p w14:paraId="3FCA230D" w14:textId="3FA2777E" w:rsidR="007D45F5" w:rsidRDefault="007D45F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Razem wpływy</w:t>
            </w:r>
          </w:p>
        </w:tc>
        <w:tc>
          <w:tcPr>
            <w:tcW w:w="1696" w:type="dxa"/>
          </w:tcPr>
          <w:p w14:paraId="48AF88A8" w14:textId="7695811A" w:rsidR="007D45F5" w:rsidRDefault="007D45F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31 597,21</w:t>
            </w:r>
          </w:p>
        </w:tc>
      </w:tr>
    </w:tbl>
    <w:p w14:paraId="7957EEAE" w14:textId="77777777" w:rsidR="007D45F5" w:rsidRDefault="007D45F5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45F5" w14:paraId="2531C012" w14:textId="77777777" w:rsidTr="007D45F5">
        <w:tc>
          <w:tcPr>
            <w:tcW w:w="3020" w:type="dxa"/>
          </w:tcPr>
          <w:p w14:paraId="0236958D" w14:textId="5F711AF7" w:rsidR="007D45F5" w:rsidRDefault="007D45F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Dochody</w:t>
            </w:r>
          </w:p>
        </w:tc>
        <w:tc>
          <w:tcPr>
            <w:tcW w:w="3021" w:type="dxa"/>
          </w:tcPr>
          <w:p w14:paraId="0313F075" w14:textId="53801098" w:rsidR="007D45F5" w:rsidRDefault="007D45F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Wydatki</w:t>
            </w:r>
          </w:p>
        </w:tc>
        <w:tc>
          <w:tcPr>
            <w:tcW w:w="3021" w:type="dxa"/>
          </w:tcPr>
          <w:p w14:paraId="2EFC6EC1" w14:textId="5D5D1ACD" w:rsidR="007D45F5" w:rsidRDefault="007D45F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Saldo</w:t>
            </w:r>
          </w:p>
        </w:tc>
      </w:tr>
      <w:tr w:rsidR="007D45F5" w14:paraId="492588A7" w14:textId="77777777" w:rsidTr="007D45F5">
        <w:tc>
          <w:tcPr>
            <w:tcW w:w="3020" w:type="dxa"/>
          </w:tcPr>
          <w:p w14:paraId="6BFC1C89" w14:textId="72FE1B29" w:rsidR="007D45F5" w:rsidRDefault="007D45F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31 597,21</w:t>
            </w:r>
          </w:p>
        </w:tc>
        <w:tc>
          <w:tcPr>
            <w:tcW w:w="3021" w:type="dxa"/>
          </w:tcPr>
          <w:p w14:paraId="41DF96D3" w14:textId="6BED5FD9" w:rsidR="007D45F5" w:rsidRDefault="007D45F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22 177, 88</w:t>
            </w:r>
          </w:p>
        </w:tc>
        <w:tc>
          <w:tcPr>
            <w:tcW w:w="3021" w:type="dxa"/>
          </w:tcPr>
          <w:p w14:paraId="39A9FB96" w14:textId="13BC82F4" w:rsidR="007D45F5" w:rsidRDefault="007D45F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9 419, 33</w:t>
            </w:r>
            <w:r w:rsidR="00085944">
              <w:rPr>
                <w:rFonts w:ascii="Times New Roman" w:hAnsi="Times New Roman" w:cs="Times New Roman"/>
                <w:sz w:val="44"/>
                <w:szCs w:val="44"/>
              </w:rPr>
              <w:t xml:space="preserve"> zł</w:t>
            </w:r>
          </w:p>
        </w:tc>
      </w:tr>
    </w:tbl>
    <w:p w14:paraId="2BB299D1" w14:textId="77777777" w:rsidR="007D45F5" w:rsidRDefault="007D45F5">
      <w:pPr>
        <w:rPr>
          <w:rFonts w:ascii="Times New Roman" w:hAnsi="Times New Roman" w:cs="Times New Roman"/>
          <w:sz w:val="44"/>
          <w:szCs w:val="44"/>
        </w:rPr>
      </w:pPr>
    </w:p>
    <w:p w14:paraId="78363F75" w14:textId="70809106" w:rsidR="00085944" w:rsidRPr="008E2CEF" w:rsidRDefault="00085944" w:rsidP="008E2C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E2CEF">
        <w:rPr>
          <w:rFonts w:ascii="Times New Roman" w:hAnsi="Times New Roman" w:cs="Times New Roman"/>
          <w:b/>
          <w:sz w:val="44"/>
          <w:szCs w:val="44"/>
        </w:rPr>
        <w:t>Najważniejsze wydatki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085944" w:rsidRPr="008E2CEF" w14:paraId="187CB938" w14:textId="77777777" w:rsidTr="00085944">
        <w:tc>
          <w:tcPr>
            <w:tcW w:w="6799" w:type="dxa"/>
          </w:tcPr>
          <w:p w14:paraId="5FCE89ED" w14:textId="13DB666E" w:rsidR="00085944" w:rsidRPr="008E2CEF" w:rsidRDefault="0008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Stoliki i krzesła uczniowskie</w:t>
            </w:r>
          </w:p>
        </w:tc>
        <w:tc>
          <w:tcPr>
            <w:tcW w:w="2263" w:type="dxa"/>
          </w:tcPr>
          <w:p w14:paraId="118E3B11" w14:textId="1CB9CB45" w:rsidR="00085944" w:rsidRPr="008E2CEF" w:rsidRDefault="0008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 xml:space="preserve"> 2 764</w:t>
            </w:r>
          </w:p>
        </w:tc>
      </w:tr>
      <w:tr w:rsidR="00085944" w:rsidRPr="008E2CEF" w14:paraId="507E3896" w14:textId="77777777" w:rsidTr="00085944">
        <w:tc>
          <w:tcPr>
            <w:tcW w:w="6799" w:type="dxa"/>
          </w:tcPr>
          <w:p w14:paraId="13EB0269" w14:textId="489F1204" w:rsidR="00085944" w:rsidRPr="008E2CEF" w:rsidRDefault="0008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Birety i narzutki</w:t>
            </w:r>
            <w:r w:rsidR="008E2CEF" w:rsidRPr="008E2CEF">
              <w:rPr>
                <w:rFonts w:ascii="Times New Roman" w:hAnsi="Times New Roman" w:cs="Times New Roman"/>
                <w:sz w:val="28"/>
                <w:szCs w:val="28"/>
              </w:rPr>
              <w:t xml:space="preserve"> dla uczniów – ślubowanie. </w:t>
            </w:r>
          </w:p>
        </w:tc>
        <w:tc>
          <w:tcPr>
            <w:tcW w:w="2263" w:type="dxa"/>
          </w:tcPr>
          <w:p w14:paraId="39C833F6" w14:textId="3D9D27AC" w:rsidR="00085944" w:rsidRPr="008E2CEF" w:rsidRDefault="0008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1 324</w:t>
            </w:r>
          </w:p>
        </w:tc>
      </w:tr>
      <w:tr w:rsidR="00085944" w:rsidRPr="008E2CEF" w14:paraId="74C5960A" w14:textId="77777777" w:rsidTr="00085944">
        <w:tc>
          <w:tcPr>
            <w:tcW w:w="6799" w:type="dxa"/>
          </w:tcPr>
          <w:p w14:paraId="0BE95D48" w14:textId="62D4599C" w:rsidR="00085944" w:rsidRPr="008E2CEF" w:rsidRDefault="0008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Zakup książek na koniec roku szkolnego</w:t>
            </w:r>
          </w:p>
        </w:tc>
        <w:tc>
          <w:tcPr>
            <w:tcW w:w="2263" w:type="dxa"/>
          </w:tcPr>
          <w:p w14:paraId="12AC3DA5" w14:textId="4F0B6B78" w:rsidR="00085944" w:rsidRPr="008E2CEF" w:rsidRDefault="0008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85944" w:rsidRPr="008E2CEF" w14:paraId="50465E41" w14:textId="77777777" w:rsidTr="00085944">
        <w:tc>
          <w:tcPr>
            <w:tcW w:w="6799" w:type="dxa"/>
          </w:tcPr>
          <w:p w14:paraId="59E4037D" w14:textId="47F1B013" w:rsidR="00085944" w:rsidRPr="008E2CEF" w:rsidRDefault="0008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Bal karnawałowy dla uczniów</w:t>
            </w:r>
          </w:p>
        </w:tc>
        <w:tc>
          <w:tcPr>
            <w:tcW w:w="2263" w:type="dxa"/>
          </w:tcPr>
          <w:p w14:paraId="1B66C2A8" w14:textId="008C32D4" w:rsidR="00085944" w:rsidRPr="008E2CEF" w:rsidRDefault="0008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2 026</w:t>
            </w:r>
          </w:p>
        </w:tc>
      </w:tr>
      <w:tr w:rsidR="00085944" w:rsidRPr="008E2CEF" w14:paraId="3C63C01A" w14:textId="77777777" w:rsidTr="00085944">
        <w:tc>
          <w:tcPr>
            <w:tcW w:w="6799" w:type="dxa"/>
          </w:tcPr>
          <w:p w14:paraId="0AE8BA4E" w14:textId="731CEB45" w:rsidR="00085944" w:rsidRPr="008E2CEF" w:rsidRDefault="0008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 xml:space="preserve">Zakup </w:t>
            </w:r>
            <w:proofErr w:type="spellStart"/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blendera</w:t>
            </w:r>
            <w:proofErr w:type="spellEnd"/>
            <w:r w:rsidRPr="008E2CEF">
              <w:rPr>
                <w:rFonts w:ascii="Times New Roman" w:hAnsi="Times New Roman" w:cs="Times New Roman"/>
                <w:sz w:val="28"/>
                <w:szCs w:val="28"/>
              </w:rPr>
              <w:t xml:space="preserve"> i płytek piankowych do siedzenia</w:t>
            </w:r>
          </w:p>
        </w:tc>
        <w:tc>
          <w:tcPr>
            <w:tcW w:w="2263" w:type="dxa"/>
          </w:tcPr>
          <w:p w14:paraId="1D400746" w14:textId="7ADB46EA" w:rsidR="00085944" w:rsidRPr="008E2CEF" w:rsidRDefault="0008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085944" w:rsidRPr="008E2CEF" w14:paraId="0B730D8C" w14:textId="77777777" w:rsidTr="00085944">
        <w:tc>
          <w:tcPr>
            <w:tcW w:w="6799" w:type="dxa"/>
          </w:tcPr>
          <w:p w14:paraId="292C406E" w14:textId="164A7228" w:rsidR="00085944" w:rsidRPr="008E2CEF" w:rsidRDefault="0008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Warsztaty edukacyjne planetarium</w:t>
            </w:r>
          </w:p>
        </w:tc>
        <w:tc>
          <w:tcPr>
            <w:tcW w:w="2263" w:type="dxa"/>
          </w:tcPr>
          <w:p w14:paraId="21B081DF" w14:textId="4B387649" w:rsidR="00085944" w:rsidRPr="008E2CEF" w:rsidRDefault="0001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2 820</w:t>
            </w:r>
          </w:p>
        </w:tc>
      </w:tr>
      <w:tr w:rsidR="000144B5" w:rsidRPr="008E2CEF" w14:paraId="1B9498F1" w14:textId="77777777" w:rsidTr="00085944">
        <w:tc>
          <w:tcPr>
            <w:tcW w:w="6799" w:type="dxa"/>
          </w:tcPr>
          <w:p w14:paraId="4302DFCF" w14:textId="36FEC982" w:rsidR="000144B5" w:rsidRPr="008E2CEF" w:rsidRDefault="0001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Dzień Dziecka</w:t>
            </w:r>
          </w:p>
        </w:tc>
        <w:tc>
          <w:tcPr>
            <w:tcW w:w="2263" w:type="dxa"/>
          </w:tcPr>
          <w:p w14:paraId="6050ECAD" w14:textId="2E79246B" w:rsidR="000144B5" w:rsidRPr="008E2CEF" w:rsidRDefault="0001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3 089</w:t>
            </w:r>
          </w:p>
        </w:tc>
      </w:tr>
      <w:tr w:rsidR="000144B5" w:rsidRPr="008E2CEF" w14:paraId="240C7E67" w14:textId="77777777" w:rsidTr="00085944">
        <w:tc>
          <w:tcPr>
            <w:tcW w:w="6799" w:type="dxa"/>
          </w:tcPr>
          <w:p w14:paraId="65CD4A47" w14:textId="79BDA617" w:rsidR="000144B5" w:rsidRPr="008E2CEF" w:rsidRDefault="0001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 xml:space="preserve">Meble do </w:t>
            </w:r>
            <w:r w:rsidR="008E2CEF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ali nr 3</w:t>
            </w:r>
          </w:p>
        </w:tc>
        <w:tc>
          <w:tcPr>
            <w:tcW w:w="2263" w:type="dxa"/>
          </w:tcPr>
          <w:p w14:paraId="0FA7664E" w14:textId="49C89CC5" w:rsidR="000144B5" w:rsidRPr="008E2CEF" w:rsidRDefault="0001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2 600</w:t>
            </w:r>
          </w:p>
        </w:tc>
      </w:tr>
      <w:tr w:rsidR="000144B5" w:rsidRPr="008E2CEF" w14:paraId="43E40D29" w14:textId="77777777" w:rsidTr="00085944">
        <w:tc>
          <w:tcPr>
            <w:tcW w:w="6799" w:type="dxa"/>
          </w:tcPr>
          <w:p w14:paraId="3C8035BC" w14:textId="47E97554" w:rsidR="000144B5" w:rsidRPr="008E2CEF" w:rsidRDefault="0001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Biurko do modułu</w:t>
            </w:r>
          </w:p>
        </w:tc>
        <w:tc>
          <w:tcPr>
            <w:tcW w:w="2263" w:type="dxa"/>
          </w:tcPr>
          <w:p w14:paraId="1D9A4F61" w14:textId="296D32F5" w:rsidR="000144B5" w:rsidRPr="008E2CEF" w:rsidRDefault="0001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0144B5" w:rsidRPr="008E2CEF" w14:paraId="14F1C509" w14:textId="77777777" w:rsidTr="00085944">
        <w:tc>
          <w:tcPr>
            <w:tcW w:w="6799" w:type="dxa"/>
          </w:tcPr>
          <w:p w14:paraId="35CEDC8C" w14:textId="1B5FAC77" w:rsidR="000144B5" w:rsidRPr="008E2CEF" w:rsidRDefault="0001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Nagrody dla uczniów</w:t>
            </w:r>
          </w:p>
        </w:tc>
        <w:tc>
          <w:tcPr>
            <w:tcW w:w="2263" w:type="dxa"/>
          </w:tcPr>
          <w:p w14:paraId="5BEFADF7" w14:textId="77777777" w:rsidR="000144B5" w:rsidRPr="008E2CEF" w:rsidRDefault="00014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4B5" w:rsidRPr="008E2CEF" w14:paraId="46A0A4B6" w14:textId="77777777" w:rsidTr="00085944">
        <w:tc>
          <w:tcPr>
            <w:tcW w:w="6799" w:type="dxa"/>
          </w:tcPr>
          <w:p w14:paraId="1173ADEB" w14:textId="19BA33CC" w:rsidR="000144B5" w:rsidRPr="008E2CEF" w:rsidRDefault="0001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Udział w uroczystościach</w:t>
            </w:r>
          </w:p>
        </w:tc>
        <w:tc>
          <w:tcPr>
            <w:tcW w:w="2263" w:type="dxa"/>
          </w:tcPr>
          <w:p w14:paraId="1DE3C8F2" w14:textId="77777777" w:rsidR="000144B5" w:rsidRPr="008E2CEF" w:rsidRDefault="00014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4B5" w:rsidRPr="008E2CEF" w14:paraId="239A2FB4" w14:textId="77777777" w:rsidTr="00085944">
        <w:tc>
          <w:tcPr>
            <w:tcW w:w="6799" w:type="dxa"/>
          </w:tcPr>
          <w:p w14:paraId="05C6BF9E" w14:textId="5623D1DB" w:rsidR="000144B5" w:rsidRPr="008E2CEF" w:rsidRDefault="0001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Herbat</w:t>
            </w:r>
            <w:r w:rsidR="008E2CEF" w:rsidRPr="008E2CE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 xml:space="preserve"> cukier dla uczniów</w:t>
            </w:r>
          </w:p>
        </w:tc>
        <w:tc>
          <w:tcPr>
            <w:tcW w:w="2263" w:type="dxa"/>
          </w:tcPr>
          <w:p w14:paraId="34B1C9DF" w14:textId="77777777" w:rsidR="000144B5" w:rsidRPr="008E2CEF" w:rsidRDefault="00014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4B5" w:rsidRPr="008E2CEF" w14:paraId="42B911DC" w14:textId="77777777" w:rsidTr="00085944">
        <w:tc>
          <w:tcPr>
            <w:tcW w:w="6799" w:type="dxa"/>
          </w:tcPr>
          <w:p w14:paraId="321703D9" w14:textId="71E47E7A" w:rsidR="000144B5" w:rsidRPr="008E2CEF" w:rsidRDefault="0001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CEF">
              <w:rPr>
                <w:rFonts w:ascii="Times New Roman" w:hAnsi="Times New Roman" w:cs="Times New Roman"/>
                <w:sz w:val="28"/>
                <w:szCs w:val="28"/>
              </w:rPr>
              <w:t>Inne drobniejsze</w:t>
            </w:r>
          </w:p>
        </w:tc>
        <w:tc>
          <w:tcPr>
            <w:tcW w:w="2263" w:type="dxa"/>
          </w:tcPr>
          <w:p w14:paraId="37FB675C" w14:textId="77777777" w:rsidR="000144B5" w:rsidRPr="008E2CEF" w:rsidRDefault="00014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C0C2F8" w14:textId="77777777" w:rsidR="00085944" w:rsidRPr="007D45F5" w:rsidRDefault="00085944">
      <w:pPr>
        <w:rPr>
          <w:rFonts w:ascii="Times New Roman" w:hAnsi="Times New Roman" w:cs="Times New Roman"/>
          <w:sz w:val="44"/>
          <w:szCs w:val="44"/>
        </w:rPr>
      </w:pPr>
    </w:p>
    <w:sectPr w:rsidR="00085944" w:rsidRPr="007D4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5C"/>
    <w:rsid w:val="000144B5"/>
    <w:rsid w:val="00085944"/>
    <w:rsid w:val="007D45F5"/>
    <w:rsid w:val="008E2CEF"/>
    <w:rsid w:val="00A4555C"/>
    <w:rsid w:val="00BD3A89"/>
    <w:rsid w:val="00E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5554"/>
  <w15:chartTrackingRefBased/>
  <w15:docId w15:val="{BCB60D5C-0AC1-4033-B1E9-B3A15E55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6</cp:revision>
  <dcterms:created xsi:type="dcterms:W3CDTF">2024-09-11T14:40:00Z</dcterms:created>
  <dcterms:modified xsi:type="dcterms:W3CDTF">2024-09-11T20:33:00Z</dcterms:modified>
</cp:coreProperties>
</file>